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789A4" w14:textId="49285DC4" w:rsidR="00690816" w:rsidRDefault="00690816"/>
    <w:p w14:paraId="1BE642D5" w14:textId="77777777" w:rsidR="002762CA" w:rsidRPr="0083501B" w:rsidRDefault="002762CA" w:rsidP="002762CA">
      <w:pPr>
        <w:pStyle w:val="pnormal"/>
        <w:jc w:val="center"/>
        <w:rPr>
          <w:bCs/>
          <w:sz w:val="20"/>
          <w:szCs w:val="20"/>
        </w:rPr>
      </w:pPr>
    </w:p>
    <w:p w14:paraId="6B9EB3D4" w14:textId="77777777" w:rsidR="002762CA" w:rsidRPr="006423E3" w:rsidRDefault="002762CA" w:rsidP="002762CA">
      <w:pPr>
        <w:pStyle w:val="pnormal"/>
        <w:rPr>
          <w:b/>
          <w:sz w:val="20"/>
          <w:szCs w:val="20"/>
        </w:rPr>
      </w:pPr>
      <w:r w:rsidRPr="006423E3">
        <w:rPr>
          <w:b/>
          <w:sz w:val="20"/>
          <w:szCs w:val="20"/>
        </w:rPr>
        <w:t>Šolski center Ptuj - Strojna šola</w:t>
      </w:r>
    </w:p>
    <w:p w14:paraId="4265ACAC" w14:textId="77777777" w:rsidR="002762CA" w:rsidRPr="006423E3" w:rsidRDefault="002762CA" w:rsidP="002762CA">
      <w:pPr>
        <w:pStyle w:val="pnormal"/>
        <w:rPr>
          <w:b/>
          <w:sz w:val="20"/>
          <w:szCs w:val="20"/>
        </w:rPr>
      </w:pPr>
    </w:p>
    <w:p w14:paraId="519E289C" w14:textId="77777777" w:rsidR="002762CA" w:rsidRPr="006423E3" w:rsidRDefault="002762CA" w:rsidP="002762CA">
      <w:pPr>
        <w:pStyle w:val="pnormal"/>
        <w:rPr>
          <w:b/>
          <w:sz w:val="20"/>
          <w:szCs w:val="20"/>
          <w:u w:val="single"/>
        </w:rPr>
      </w:pPr>
      <w:r w:rsidRPr="006423E3">
        <w:rPr>
          <w:b/>
          <w:sz w:val="20"/>
          <w:szCs w:val="20"/>
          <w:u w:val="single"/>
        </w:rPr>
        <w:t>STROJNI TEHNIK - Srednje strokovno izobraževanje   4. letnik</w:t>
      </w:r>
    </w:p>
    <w:p w14:paraId="3B88D89E" w14:textId="77777777" w:rsidR="002762CA" w:rsidRPr="006423E3" w:rsidRDefault="002762CA" w:rsidP="002762CA">
      <w:pPr>
        <w:pStyle w:val="pnaslov"/>
        <w:jc w:val="left"/>
        <w:rPr>
          <w:rStyle w:val="fnaslov"/>
          <w:sz w:val="20"/>
          <w:szCs w:val="20"/>
        </w:rPr>
      </w:pPr>
    </w:p>
    <w:p w14:paraId="0BEAE71D" w14:textId="509964A6" w:rsidR="002762CA" w:rsidRPr="006423E3" w:rsidRDefault="002762CA" w:rsidP="002762CA">
      <w:pPr>
        <w:pStyle w:val="pnaslov"/>
        <w:jc w:val="left"/>
        <w:rPr>
          <w:b/>
          <w:sz w:val="20"/>
          <w:szCs w:val="20"/>
        </w:rPr>
      </w:pPr>
      <w:r w:rsidRPr="006423E3">
        <w:rPr>
          <w:rStyle w:val="fnaslov"/>
          <w:sz w:val="20"/>
          <w:szCs w:val="20"/>
        </w:rPr>
        <w:t>IZBOR UČBENIKOV IN DELOVNIH ZVEZKOV ZA ŠOL. L. 202</w:t>
      </w:r>
      <w:r>
        <w:rPr>
          <w:rStyle w:val="fnaslov"/>
          <w:sz w:val="20"/>
          <w:szCs w:val="20"/>
        </w:rPr>
        <w:t>5</w:t>
      </w:r>
      <w:r w:rsidRPr="006423E3">
        <w:rPr>
          <w:rStyle w:val="fnaslov"/>
          <w:sz w:val="20"/>
          <w:szCs w:val="20"/>
        </w:rPr>
        <w:t>/2</w:t>
      </w:r>
      <w:r>
        <w:rPr>
          <w:rStyle w:val="fnaslov"/>
          <w:sz w:val="20"/>
          <w:szCs w:val="20"/>
        </w:rPr>
        <w:t>6</w:t>
      </w:r>
    </w:p>
    <w:p w14:paraId="4DB10279" w14:textId="77777777" w:rsidR="002762CA" w:rsidRPr="0083501B" w:rsidRDefault="002762CA" w:rsidP="002762CA">
      <w:pPr>
        <w:pStyle w:val="pnormal"/>
        <w:jc w:val="center"/>
        <w:rPr>
          <w:sz w:val="20"/>
          <w:szCs w:val="20"/>
        </w:rPr>
      </w:pPr>
    </w:p>
    <w:p w14:paraId="1AB8CBFA" w14:textId="77777777" w:rsidR="002762CA" w:rsidRPr="0083501B" w:rsidRDefault="002762CA" w:rsidP="002762CA">
      <w:pPr>
        <w:pStyle w:val="pnormal"/>
        <w:rPr>
          <w:sz w:val="20"/>
          <w:szCs w:val="20"/>
        </w:rPr>
      </w:pPr>
    </w:p>
    <w:p w14:paraId="3E75FE80" w14:textId="77777777" w:rsidR="002762CA" w:rsidRPr="0083501B" w:rsidRDefault="002762CA" w:rsidP="002762CA">
      <w:pPr>
        <w:pStyle w:val="ppodnaslov"/>
        <w:rPr>
          <w:rStyle w:val="fpodnaslov"/>
          <w:sz w:val="20"/>
          <w:szCs w:val="20"/>
        </w:rPr>
      </w:pPr>
    </w:p>
    <w:p w14:paraId="2BBED378" w14:textId="538C7637" w:rsidR="002762CA" w:rsidRPr="0083501B" w:rsidRDefault="002762CA" w:rsidP="004163C4">
      <w:pPr>
        <w:pStyle w:val="ppodnaslov"/>
        <w:rPr>
          <w:sz w:val="20"/>
          <w:szCs w:val="20"/>
        </w:rPr>
      </w:pPr>
      <w:r w:rsidRPr="0083501B">
        <w:rPr>
          <w:rStyle w:val="fpodnaslov"/>
          <w:bCs/>
          <w:sz w:val="20"/>
          <w:szCs w:val="20"/>
        </w:rPr>
        <w:t xml:space="preserve">A </w:t>
      </w:r>
      <w:r w:rsidR="004163C4">
        <w:rPr>
          <w:rStyle w:val="fpodnaslov"/>
          <w:bCs/>
          <w:sz w:val="20"/>
          <w:szCs w:val="20"/>
        </w:rPr>
        <w:t xml:space="preserve">Kupite samo samostojni delovni zvezek za slovenščino, ostale imete od lani: </w:t>
      </w:r>
    </w:p>
    <w:tbl>
      <w:tblPr>
        <w:tblStyle w:val="tabela"/>
        <w:tblW w:w="10312" w:type="dxa"/>
        <w:tblInd w:w="-142" w:type="dxa"/>
        <w:tblLook w:val="04A0" w:firstRow="1" w:lastRow="0" w:firstColumn="1" w:lastColumn="0" w:noHBand="0" w:noVBand="1"/>
      </w:tblPr>
      <w:tblGrid>
        <w:gridCol w:w="5897"/>
        <w:gridCol w:w="16"/>
        <w:gridCol w:w="2934"/>
        <w:gridCol w:w="22"/>
        <w:gridCol w:w="659"/>
        <w:gridCol w:w="784"/>
      </w:tblGrid>
      <w:tr w:rsidR="002762CA" w:rsidRPr="0083501B" w14:paraId="6750FC60" w14:textId="77777777" w:rsidTr="00B770A8">
        <w:trPr>
          <w:gridAfter w:val="3"/>
          <w:wAfter w:w="1410" w:type="dxa"/>
        </w:trPr>
        <w:tc>
          <w:tcPr>
            <w:tcW w:w="5936" w:type="dxa"/>
            <w:tcBorders>
              <w:bottom w:val="single" w:sz="6" w:space="0" w:color="AAAAAA"/>
            </w:tcBorders>
          </w:tcPr>
          <w:p w14:paraId="52C36F2B" w14:textId="77777777" w:rsidR="002762CA" w:rsidRPr="0083501B" w:rsidRDefault="002762CA" w:rsidP="00B770A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bottom w:val="single" w:sz="6" w:space="0" w:color="AAAAAA"/>
            </w:tcBorders>
          </w:tcPr>
          <w:p w14:paraId="2E8CB6E3" w14:textId="77777777" w:rsidR="002762CA" w:rsidRPr="0083501B" w:rsidRDefault="002762CA" w:rsidP="00B770A8">
            <w:pPr>
              <w:pStyle w:val="pnormal"/>
              <w:rPr>
                <w:sz w:val="20"/>
                <w:szCs w:val="20"/>
              </w:rPr>
            </w:pPr>
          </w:p>
        </w:tc>
      </w:tr>
      <w:tr w:rsidR="002762CA" w:rsidRPr="0083501B" w14:paraId="100BF3FF" w14:textId="77777777" w:rsidTr="00B770A8">
        <w:tc>
          <w:tcPr>
            <w:tcW w:w="5952" w:type="dxa"/>
            <w:gridSpan w:val="2"/>
            <w:tcBorders>
              <w:bottom w:val="single" w:sz="6" w:space="0" w:color="AAAAAA"/>
            </w:tcBorders>
            <w:vAlign w:val="bottom"/>
          </w:tcPr>
          <w:p w14:paraId="28EEEDE1" w14:textId="2D9DD446" w:rsidR="002762CA" w:rsidRPr="0083501B" w:rsidRDefault="002762CA" w:rsidP="00B770A8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 xml:space="preserve">NA PRAGU BESEDILA 4, IZDAJA S PLUSOM, samostojni delovni zvezek za slovenščino, založba </w:t>
            </w:r>
            <w:r w:rsidR="001F4962">
              <w:rPr>
                <w:sz w:val="20"/>
                <w:szCs w:val="20"/>
              </w:rPr>
              <w:t>ROKUS</w:t>
            </w:r>
          </w:p>
        </w:tc>
        <w:tc>
          <w:tcPr>
            <w:tcW w:w="2972" w:type="dxa"/>
            <w:gridSpan w:val="2"/>
            <w:tcBorders>
              <w:bottom w:val="single" w:sz="6" w:space="0" w:color="AAAAAA"/>
            </w:tcBorders>
            <w:vAlign w:val="bottom"/>
          </w:tcPr>
          <w:p w14:paraId="7128A601" w14:textId="77777777" w:rsidR="002762CA" w:rsidRPr="0083501B" w:rsidRDefault="002762CA" w:rsidP="00B770A8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Slovenščina</w:t>
            </w:r>
          </w:p>
        </w:tc>
        <w:tc>
          <w:tcPr>
            <w:tcW w:w="601" w:type="dxa"/>
            <w:tcBorders>
              <w:bottom w:val="single" w:sz="6" w:space="0" w:color="AAAAAA"/>
            </w:tcBorders>
            <w:vAlign w:val="bottom"/>
          </w:tcPr>
          <w:p w14:paraId="3F756954" w14:textId="77777777" w:rsidR="002762CA" w:rsidRPr="0083501B" w:rsidRDefault="002762CA" w:rsidP="00B770A8">
            <w:pPr>
              <w:pStyle w:val="pnormalright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bottom w:val="single" w:sz="6" w:space="0" w:color="AAAAAA"/>
            </w:tcBorders>
            <w:vAlign w:val="bottom"/>
          </w:tcPr>
          <w:p w14:paraId="165683D3" w14:textId="77777777" w:rsidR="002762CA" w:rsidRPr="0083501B" w:rsidRDefault="002762CA" w:rsidP="00B770A8">
            <w:pPr>
              <w:pStyle w:val="pnormalright"/>
              <w:rPr>
                <w:sz w:val="20"/>
                <w:szCs w:val="20"/>
              </w:rPr>
            </w:pPr>
          </w:p>
        </w:tc>
      </w:tr>
      <w:tr w:rsidR="002762CA" w:rsidRPr="0083501B" w14:paraId="0B4D72DE" w14:textId="77777777" w:rsidTr="00B770A8">
        <w:tc>
          <w:tcPr>
            <w:tcW w:w="5952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359C35E9" w14:textId="7321F8E5" w:rsidR="002762CA" w:rsidRPr="0083501B" w:rsidRDefault="002762CA" w:rsidP="00B770A8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V. Evans, J. Dooley: ON SCREEN B1+, učbenik  in delovni zvezek  za angleščino, založba DZS</w:t>
            </w:r>
          </w:p>
          <w:p w14:paraId="44CCEEEE" w14:textId="3DF9BC1E" w:rsidR="002762CA" w:rsidRPr="0083501B" w:rsidRDefault="002762CA" w:rsidP="00B770A8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b/>
                <w:color w:val="000000"/>
                <w:sz w:val="20"/>
                <w:szCs w:val="20"/>
              </w:rPr>
              <w:t>IMATE IZ 3. LETNIKA</w:t>
            </w:r>
          </w:p>
        </w:tc>
        <w:tc>
          <w:tcPr>
            <w:tcW w:w="2972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04F6FEA6" w14:textId="77777777" w:rsidR="002762CA" w:rsidRPr="0083501B" w:rsidRDefault="002762CA" w:rsidP="00B770A8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Angleščina kot prvi tuji jezik</w:t>
            </w:r>
          </w:p>
        </w:tc>
        <w:tc>
          <w:tcPr>
            <w:tcW w:w="601" w:type="dxa"/>
            <w:tcBorders>
              <w:top w:val="single" w:sz="6" w:space="0" w:color="AAAAAA"/>
              <w:bottom w:val="single" w:sz="6" w:space="0" w:color="AAAAAA"/>
            </w:tcBorders>
          </w:tcPr>
          <w:p w14:paraId="1293E626" w14:textId="77777777" w:rsidR="002762CA" w:rsidRPr="0083501B" w:rsidRDefault="002762CA" w:rsidP="00B770A8">
            <w:pPr>
              <w:pStyle w:val="pnormalright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AAAAA"/>
              <w:bottom w:val="single" w:sz="6" w:space="0" w:color="AAAAAA"/>
            </w:tcBorders>
          </w:tcPr>
          <w:p w14:paraId="4EF0E9FD" w14:textId="77777777" w:rsidR="002762CA" w:rsidRPr="0083501B" w:rsidRDefault="002762CA" w:rsidP="00B770A8">
            <w:pPr>
              <w:pStyle w:val="pnormalright"/>
              <w:rPr>
                <w:sz w:val="20"/>
                <w:szCs w:val="20"/>
              </w:rPr>
            </w:pPr>
          </w:p>
        </w:tc>
      </w:tr>
      <w:tr w:rsidR="002762CA" w:rsidRPr="0083501B" w14:paraId="7F2F97EB" w14:textId="77777777" w:rsidTr="00B770A8">
        <w:trPr>
          <w:trHeight w:val="147"/>
        </w:trPr>
        <w:tc>
          <w:tcPr>
            <w:tcW w:w="5952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1F57859B" w14:textId="77777777" w:rsidR="005D28EC" w:rsidRDefault="002762CA" w:rsidP="00B770A8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M. Krenker, Š. Novljan Potočnik, A. Ratelj: ALLES STIMMT! 2, učbenik in delovni zvezek  za nemščino, založba ROKUS</w:t>
            </w:r>
          </w:p>
          <w:p w14:paraId="6A5362DC" w14:textId="7BAD5E53" w:rsidR="002762CA" w:rsidRPr="0083501B" w:rsidRDefault="005D28EC" w:rsidP="00B770A8">
            <w:pPr>
              <w:pStyle w:val="p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</w:t>
            </w:r>
            <w:r w:rsidR="002762CA" w:rsidRPr="0083501B">
              <w:rPr>
                <w:b/>
                <w:sz w:val="20"/>
                <w:szCs w:val="20"/>
              </w:rPr>
              <w:t xml:space="preserve">TE IZ 3. </w:t>
            </w:r>
            <w:r>
              <w:rPr>
                <w:b/>
                <w:sz w:val="20"/>
                <w:szCs w:val="20"/>
              </w:rPr>
              <w:t>LETNIKA</w:t>
            </w:r>
          </w:p>
        </w:tc>
        <w:tc>
          <w:tcPr>
            <w:tcW w:w="2972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1C0492BA" w14:textId="77777777" w:rsidR="002762CA" w:rsidRPr="0083501B" w:rsidRDefault="002762CA" w:rsidP="00B770A8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Nemščina kot prvi tuji jezik</w:t>
            </w:r>
          </w:p>
        </w:tc>
        <w:tc>
          <w:tcPr>
            <w:tcW w:w="601" w:type="dxa"/>
            <w:tcBorders>
              <w:top w:val="single" w:sz="6" w:space="0" w:color="AAAAAA"/>
              <w:bottom w:val="single" w:sz="6" w:space="0" w:color="AAAAAA"/>
            </w:tcBorders>
          </w:tcPr>
          <w:p w14:paraId="767DA642" w14:textId="77777777" w:rsidR="002762CA" w:rsidRPr="0083501B" w:rsidRDefault="002762CA" w:rsidP="00B770A8">
            <w:pPr>
              <w:pStyle w:val="pnormalright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AAAAA"/>
              <w:bottom w:val="single" w:sz="6" w:space="0" w:color="AAAAAA"/>
            </w:tcBorders>
          </w:tcPr>
          <w:p w14:paraId="4D603720" w14:textId="77777777" w:rsidR="002762CA" w:rsidRPr="0083501B" w:rsidRDefault="002762CA" w:rsidP="00B770A8">
            <w:pPr>
              <w:pStyle w:val="pnormalright"/>
              <w:rPr>
                <w:sz w:val="20"/>
                <w:szCs w:val="20"/>
              </w:rPr>
            </w:pPr>
          </w:p>
        </w:tc>
      </w:tr>
      <w:tr w:rsidR="002762CA" w:rsidRPr="0083501B" w14:paraId="4887EA54" w14:textId="77777777" w:rsidTr="00B770A8">
        <w:tc>
          <w:tcPr>
            <w:tcW w:w="5952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5FE415A5" w14:textId="77777777" w:rsidR="002762CA" w:rsidRPr="0083501B" w:rsidRDefault="002762CA" w:rsidP="00B770A8">
            <w:pPr>
              <w:pStyle w:val="pnormal"/>
              <w:rPr>
                <w:sz w:val="20"/>
                <w:szCs w:val="20"/>
              </w:rPr>
            </w:pPr>
          </w:p>
          <w:p w14:paraId="4C1F3DC5" w14:textId="77777777" w:rsidR="002762CA" w:rsidRPr="0083501B" w:rsidRDefault="002762CA" w:rsidP="00B770A8">
            <w:pPr>
              <w:pStyle w:val="pnormal"/>
              <w:rPr>
                <w:b/>
                <w:sz w:val="20"/>
                <w:szCs w:val="20"/>
              </w:rPr>
            </w:pPr>
          </w:p>
          <w:p w14:paraId="65919ECF" w14:textId="77777777" w:rsidR="002762CA" w:rsidRPr="0083501B" w:rsidRDefault="002762CA" w:rsidP="00B770A8">
            <w:pPr>
              <w:pStyle w:val="pnormal"/>
              <w:rPr>
                <w:b/>
                <w:sz w:val="20"/>
                <w:szCs w:val="20"/>
              </w:rPr>
            </w:pPr>
          </w:p>
          <w:p w14:paraId="1E8648C9" w14:textId="77777777" w:rsidR="002762CA" w:rsidRPr="0083501B" w:rsidRDefault="002762CA" w:rsidP="00B770A8">
            <w:pPr>
              <w:pStyle w:val="pnormal"/>
              <w:rPr>
                <w:b/>
                <w:sz w:val="20"/>
                <w:szCs w:val="20"/>
              </w:rPr>
            </w:pPr>
            <w:r w:rsidRPr="0083501B">
              <w:rPr>
                <w:b/>
                <w:sz w:val="20"/>
                <w:szCs w:val="20"/>
              </w:rPr>
              <w:t>B Seznam učbenikov iz US:</w:t>
            </w:r>
          </w:p>
          <w:p w14:paraId="20A31BD7" w14:textId="77777777" w:rsidR="002762CA" w:rsidRPr="0083501B" w:rsidRDefault="002762CA" w:rsidP="00B770A8">
            <w:pPr>
              <w:rPr>
                <w:sz w:val="20"/>
                <w:szCs w:val="20"/>
              </w:rPr>
            </w:pPr>
          </w:p>
          <w:p w14:paraId="2C6FD243" w14:textId="77777777" w:rsidR="002762CA" w:rsidRPr="0083501B" w:rsidRDefault="002762CA" w:rsidP="00B770A8">
            <w:pPr>
              <w:rPr>
                <w:sz w:val="20"/>
                <w:szCs w:val="20"/>
              </w:rPr>
            </w:pPr>
          </w:p>
          <w:p w14:paraId="58E20EEF" w14:textId="77777777" w:rsidR="002762CA" w:rsidRPr="0083501B" w:rsidRDefault="002762CA" w:rsidP="00B770A8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7363C24F" w14:textId="77777777" w:rsidR="002762CA" w:rsidRPr="0083501B" w:rsidRDefault="002762CA" w:rsidP="00B770A8">
            <w:pPr>
              <w:pStyle w:val="pnormal"/>
              <w:rPr>
                <w:sz w:val="20"/>
                <w:szCs w:val="20"/>
              </w:rPr>
            </w:pPr>
          </w:p>
          <w:p w14:paraId="55224895" w14:textId="77777777" w:rsidR="002762CA" w:rsidRPr="0083501B" w:rsidRDefault="002762CA" w:rsidP="00B770A8">
            <w:pPr>
              <w:pStyle w:val="pnormal"/>
              <w:rPr>
                <w:sz w:val="20"/>
                <w:szCs w:val="20"/>
              </w:rPr>
            </w:pPr>
          </w:p>
          <w:p w14:paraId="1F476DF3" w14:textId="77777777" w:rsidR="002762CA" w:rsidRPr="0083501B" w:rsidRDefault="002762CA" w:rsidP="00B770A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AAAAA"/>
              <w:bottom w:val="single" w:sz="6" w:space="0" w:color="AAAAAA"/>
            </w:tcBorders>
            <w:vAlign w:val="bottom"/>
          </w:tcPr>
          <w:p w14:paraId="1251B362" w14:textId="77777777" w:rsidR="002762CA" w:rsidRPr="0083501B" w:rsidRDefault="002762CA" w:rsidP="00B770A8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Nab.c.</w:t>
            </w:r>
          </w:p>
        </w:tc>
        <w:tc>
          <w:tcPr>
            <w:tcW w:w="787" w:type="dxa"/>
            <w:tcBorders>
              <w:top w:val="single" w:sz="6" w:space="0" w:color="AAAAAA"/>
              <w:bottom w:val="single" w:sz="6" w:space="0" w:color="AAAAAA"/>
            </w:tcBorders>
            <w:vAlign w:val="bottom"/>
          </w:tcPr>
          <w:p w14:paraId="635B819A" w14:textId="77777777" w:rsidR="002762CA" w:rsidRPr="0083501B" w:rsidRDefault="002762CA" w:rsidP="00B770A8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Izp.</w:t>
            </w:r>
          </w:p>
        </w:tc>
      </w:tr>
      <w:tr w:rsidR="002762CA" w:rsidRPr="0083501B" w14:paraId="29C854B3" w14:textId="77777777" w:rsidTr="00B770A8">
        <w:tc>
          <w:tcPr>
            <w:tcW w:w="5952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21357C3F" w14:textId="77777777" w:rsidR="002762CA" w:rsidRPr="0083501B" w:rsidRDefault="002762CA" w:rsidP="00B770A8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D. Ambrož et al.: OD BRANJA DO ZNANJA  4</w:t>
            </w:r>
          </w:p>
        </w:tc>
        <w:tc>
          <w:tcPr>
            <w:tcW w:w="2972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1BEC4DA9" w14:textId="77777777" w:rsidR="002762CA" w:rsidRPr="0083501B" w:rsidRDefault="002762CA" w:rsidP="00B770A8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Slovenščina</w:t>
            </w:r>
          </w:p>
        </w:tc>
        <w:tc>
          <w:tcPr>
            <w:tcW w:w="601" w:type="dxa"/>
            <w:tcBorders>
              <w:top w:val="single" w:sz="6" w:space="0" w:color="AAAAAA"/>
              <w:bottom w:val="single" w:sz="6" w:space="0" w:color="AAAAAA"/>
            </w:tcBorders>
          </w:tcPr>
          <w:p w14:paraId="536C1EE4" w14:textId="77777777" w:rsidR="002762CA" w:rsidRPr="0083501B" w:rsidRDefault="002762CA" w:rsidP="00B770A8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19,00</w:t>
            </w:r>
          </w:p>
        </w:tc>
        <w:tc>
          <w:tcPr>
            <w:tcW w:w="787" w:type="dxa"/>
            <w:tcBorders>
              <w:top w:val="single" w:sz="6" w:space="0" w:color="AAAAAA"/>
              <w:bottom w:val="single" w:sz="6" w:space="0" w:color="AAAAAA"/>
            </w:tcBorders>
          </w:tcPr>
          <w:p w14:paraId="75E9EA24" w14:textId="77777777" w:rsidR="002762CA" w:rsidRPr="0083501B" w:rsidRDefault="002762CA" w:rsidP="00B770A8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2,00</w:t>
            </w:r>
          </w:p>
        </w:tc>
      </w:tr>
      <w:tr w:rsidR="002762CA" w:rsidRPr="0083501B" w14:paraId="163C793C" w14:textId="77777777" w:rsidTr="00B770A8">
        <w:tc>
          <w:tcPr>
            <w:tcW w:w="5952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056626FB" w14:textId="77777777" w:rsidR="002762CA" w:rsidRPr="0083501B" w:rsidRDefault="002762CA" w:rsidP="00B770A8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 xml:space="preserve">D. Kavka et al.: ROVAŠ 4    </w:t>
            </w:r>
          </w:p>
        </w:tc>
        <w:tc>
          <w:tcPr>
            <w:tcW w:w="2972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3AF21764" w14:textId="77777777" w:rsidR="002762CA" w:rsidRPr="0083501B" w:rsidRDefault="002762CA" w:rsidP="00B770A8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Matematika</w:t>
            </w:r>
          </w:p>
        </w:tc>
        <w:tc>
          <w:tcPr>
            <w:tcW w:w="601" w:type="dxa"/>
            <w:tcBorders>
              <w:top w:val="single" w:sz="6" w:space="0" w:color="AAAAAA"/>
              <w:bottom w:val="single" w:sz="6" w:space="0" w:color="AAAAAA"/>
            </w:tcBorders>
          </w:tcPr>
          <w:p w14:paraId="7478379C" w14:textId="77777777" w:rsidR="002762CA" w:rsidRPr="0083501B" w:rsidRDefault="002762CA" w:rsidP="00B770A8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16,45</w:t>
            </w:r>
          </w:p>
        </w:tc>
        <w:tc>
          <w:tcPr>
            <w:tcW w:w="787" w:type="dxa"/>
            <w:tcBorders>
              <w:top w:val="single" w:sz="6" w:space="0" w:color="AAAAAA"/>
              <w:bottom w:val="single" w:sz="6" w:space="0" w:color="AAAAAA"/>
            </w:tcBorders>
          </w:tcPr>
          <w:p w14:paraId="42FA452C" w14:textId="77777777" w:rsidR="002762CA" w:rsidRPr="0083501B" w:rsidRDefault="002762CA" w:rsidP="00B770A8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2,00</w:t>
            </w:r>
          </w:p>
        </w:tc>
      </w:tr>
      <w:tr w:rsidR="002762CA" w:rsidRPr="0083501B" w14:paraId="2EBC9252" w14:textId="77777777" w:rsidTr="00B770A8">
        <w:tc>
          <w:tcPr>
            <w:tcW w:w="5952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2903BAE1" w14:textId="77777777" w:rsidR="002762CA" w:rsidRPr="0083501B" w:rsidRDefault="002762CA" w:rsidP="00B770A8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M. Škrlec: MATEMATIKA 4, zbirka nalog</w:t>
            </w:r>
          </w:p>
        </w:tc>
        <w:tc>
          <w:tcPr>
            <w:tcW w:w="2972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0F25198A" w14:textId="77777777" w:rsidR="002762CA" w:rsidRPr="0083501B" w:rsidRDefault="002762CA" w:rsidP="00B770A8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Matematika</w:t>
            </w:r>
          </w:p>
        </w:tc>
        <w:tc>
          <w:tcPr>
            <w:tcW w:w="601" w:type="dxa"/>
            <w:tcBorders>
              <w:top w:val="single" w:sz="6" w:space="0" w:color="AAAAAA"/>
              <w:bottom w:val="single" w:sz="6" w:space="0" w:color="AAAAAA"/>
            </w:tcBorders>
          </w:tcPr>
          <w:p w14:paraId="1D5187C5" w14:textId="77777777" w:rsidR="002762CA" w:rsidRPr="0083501B" w:rsidRDefault="002762CA" w:rsidP="00B770A8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16,44</w:t>
            </w:r>
          </w:p>
        </w:tc>
        <w:tc>
          <w:tcPr>
            <w:tcW w:w="787" w:type="dxa"/>
            <w:tcBorders>
              <w:top w:val="single" w:sz="6" w:space="0" w:color="AAAAAA"/>
              <w:bottom w:val="single" w:sz="6" w:space="0" w:color="AAAAAA"/>
            </w:tcBorders>
          </w:tcPr>
          <w:p w14:paraId="5BD252BA" w14:textId="77777777" w:rsidR="002762CA" w:rsidRPr="0083501B" w:rsidRDefault="002762CA" w:rsidP="00B770A8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2,00</w:t>
            </w:r>
          </w:p>
        </w:tc>
      </w:tr>
      <w:tr w:rsidR="002762CA" w:rsidRPr="0083501B" w14:paraId="543EBB98" w14:textId="77777777" w:rsidTr="00B770A8">
        <w:tc>
          <w:tcPr>
            <w:tcW w:w="5952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13462B15" w14:textId="77777777" w:rsidR="002762CA" w:rsidRPr="0083501B" w:rsidRDefault="002762CA" w:rsidP="00B770A8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E. Broz Žižek: NAČRTOVANJE KONSTRUKCIJ</w:t>
            </w:r>
          </w:p>
        </w:tc>
        <w:tc>
          <w:tcPr>
            <w:tcW w:w="2972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05EF8F90" w14:textId="77777777" w:rsidR="002762CA" w:rsidRPr="0083501B" w:rsidRDefault="002762CA" w:rsidP="00B770A8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Strokovni predmeti</w:t>
            </w:r>
          </w:p>
        </w:tc>
        <w:tc>
          <w:tcPr>
            <w:tcW w:w="601" w:type="dxa"/>
            <w:tcBorders>
              <w:top w:val="single" w:sz="6" w:space="0" w:color="AAAAAA"/>
              <w:bottom w:val="single" w:sz="6" w:space="0" w:color="AAAAAA"/>
            </w:tcBorders>
          </w:tcPr>
          <w:p w14:paraId="52632D00" w14:textId="77777777" w:rsidR="002762CA" w:rsidRPr="0083501B" w:rsidRDefault="002762CA" w:rsidP="00B770A8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26,90</w:t>
            </w:r>
          </w:p>
        </w:tc>
        <w:tc>
          <w:tcPr>
            <w:tcW w:w="787" w:type="dxa"/>
            <w:tcBorders>
              <w:top w:val="single" w:sz="6" w:space="0" w:color="AAAAAA"/>
              <w:bottom w:val="single" w:sz="6" w:space="0" w:color="AAAAAA"/>
            </w:tcBorders>
          </w:tcPr>
          <w:p w14:paraId="41C240DA" w14:textId="77777777" w:rsidR="002762CA" w:rsidRPr="0083501B" w:rsidRDefault="002762CA" w:rsidP="00B770A8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2,00</w:t>
            </w:r>
          </w:p>
        </w:tc>
      </w:tr>
      <w:tr w:rsidR="002762CA" w:rsidRPr="0083501B" w14:paraId="06F40C21" w14:textId="77777777" w:rsidTr="00B770A8">
        <w:tc>
          <w:tcPr>
            <w:tcW w:w="5952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05AF8C3E" w14:textId="05449D82" w:rsidR="002762CA" w:rsidRPr="0083501B" w:rsidRDefault="002762CA" w:rsidP="00B770A8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J. Drev: ENERGETIKA V STROJNIŠTVU N23</w:t>
            </w:r>
          </w:p>
        </w:tc>
        <w:tc>
          <w:tcPr>
            <w:tcW w:w="2972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3AA3C7B8" w14:textId="77777777" w:rsidR="002762CA" w:rsidRPr="0083501B" w:rsidRDefault="002762CA" w:rsidP="00B770A8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Strokovni predmeti</w:t>
            </w:r>
          </w:p>
        </w:tc>
        <w:tc>
          <w:tcPr>
            <w:tcW w:w="601" w:type="dxa"/>
            <w:tcBorders>
              <w:top w:val="single" w:sz="6" w:space="0" w:color="AAAAAA"/>
              <w:bottom w:val="single" w:sz="6" w:space="0" w:color="AAAAAA"/>
            </w:tcBorders>
          </w:tcPr>
          <w:p w14:paraId="3831A33A" w14:textId="77777777" w:rsidR="002762CA" w:rsidRPr="0083501B" w:rsidRDefault="002762CA" w:rsidP="00B770A8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22,38</w:t>
            </w:r>
          </w:p>
        </w:tc>
        <w:tc>
          <w:tcPr>
            <w:tcW w:w="787" w:type="dxa"/>
            <w:tcBorders>
              <w:top w:val="single" w:sz="6" w:space="0" w:color="AAAAAA"/>
              <w:bottom w:val="single" w:sz="6" w:space="0" w:color="AAAAAA"/>
            </w:tcBorders>
          </w:tcPr>
          <w:p w14:paraId="634FC98D" w14:textId="77777777" w:rsidR="002762CA" w:rsidRPr="0083501B" w:rsidRDefault="002762CA" w:rsidP="00B770A8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7,46</w:t>
            </w:r>
          </w:p>
        </w:tc>
      </w:tr>
    </w:tbl>
    <w:p w14:paraId="5B8202A9" w14:textId="77777777" w:rsidR="002762CA" w:rsidRPr="0083501B" w:rsidRDefault="002762CA" w:rsidP="002762CA">
      <w:pPr>
        <w:pStyle w:val="ppodnaslov"/>
        <w:rPr>
          <w:b/>
          <w:sz w:val="20"/>
          <w:szCs w:val="20"/>
        </w:rPr>
      </w:pPr>
    </w:p>
    <w:p w14:paraId="25AD01D6" w14:textId="77777777" w:rsidR="002762CA" w:rsidRPr="0083501B" w:rsidRDefault="002762CA" w:rsidP="002762CA">
      <w:pPr>
        <w:pStyle w:val="ppodnaslov"/>
        <w:rPr>
          <w:b/>
          <w:sz w:val="20"/>
          <w:szCs w:val="20"/>
        </w:rPr>
      </w:pPr>
    </w:p>
    <w:p w14:paraId="792C2C8E" w14:textId="77777777" w:rsidR="002762CA" w:rsidRPr="0083501B" w:rsidRDefault="002762CA" w:rsidP="002762CA">
      <w:pPr>
        <w:pStyle w:val="ppodnaslov"/>
        <w:rPr>
          <w:rStyle w:val="fpodnaslov"/>
          <w:b w:val="0"/>
          <w:sz w:val="20"/>
          <w:szCs w:val="20"/>
        </w:rPr>
      </w:pPr>
      <w:r w:rsidRPr="0083501B">
        <w:rPr>
          <w:b/>
          <w:sz w:val="20"/>
          <w:szCs w:val="20"/>
        </w:rPr>
        <w:t xml:space="preserve">  IZPOSOJEVALNINA CELOTNEGA KOMPLETA: 15,46 €</w:t>
      </w:r>
    </w:p>
    <w:p w14:paraId="2EB63E2C" w14:textId="77777777" w:rsidR="002762CA" w:rsidRPr="0083501B" w:rsidRDefault="002762CA" w:rsidP="002762CA">
      <w:pPr>
        <w:pStyle w:val="ppodnaslov"/>
        <w:rPr>
          <w:rStyle w:val="fpodnaslov"/>
          <w:sz w:val="20"/>
          <w:szCs w:val="20"/>
        </w:rPr>
      </w:pPr>
    </w:p>
    <w:p w14:paraId="207BD7C2" w14:textId="77777777" w:rsidR="002762CA" w:rsidRPr="0083501B" w:rsidRDefault="002762CA" w:rsidP="002762CA">
      <w:pPr>
        <w:pStyle w:val="ppodnaslov"/>
        <w:rPr>
          <w:rStyle w:val="fpodnaslov"/>
          <w:sz w:val="20"/>
          <w:szCs w:val="20"/>
        </w:rPr>
      </w:pPr>
    </w:p>
    <w:p w14:paraId="4A10E2AD" w14:textId="77777777" w:rsidR="002762CA" w:rsidRPr="0083501B" w:rsidRDefault="002762CA" w:rsidP="002762CA">
      <w:pPr>
        <w:pStyle w:val="ppodnaslov"/>
        <w:rPr>
          <w:rStyle w:val="fpodnaslov"/>
          <w:sz w:val="20"/>
          <w:szCs w:val="20"/>
        </w:rPr>
      </w:pPr>
    </w:p>
    <w:p w14:paraId="04D4DF58" w14:textId="77777777" w:rsidR="002762CA" w:rsidRPr="0083501B" w:rsidRDefault="002762CA" w:rsidP="002762CA">
      <w:pPr>
        <w:pStyle w:val="ppodnaslov"/>
        <w:rPr>
          <w:rStyle w:val="fpodnaslov"/>
          <w:sz w:val="20"/>
          <w:szCs w:val="20"/>
        </w:rPr>
      </w:pPr>
    </w:p>
    <w:p w14:paraId="38E748F2" w14:textId="77777777" w:rsidR="002762CA" w:rsidRDefault="002762CA"/>
    <w:sectPr w:rsidR="00276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74"/>
    <w:rsid w:val="001F4962"/>
    <w:rsid w:val="002762CA"/>
    <w:rsid w:val="00284029"/>
    <w:rsid w:val="004163C4"/>
    <w:rsid w:val="00592974"/>
    <w:rsid w:val="005D28EC"/>
    <w:rsid w:val="00690816"/>
    <w:rsid w:val="00DF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D02A9"/>
  <w15:chartTrackingRefBased/>
  <w15:docId w15:val="{542950B4-2F72-4382-964F-90837944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2762CA"/>
    <w:rPr>
      <w:b/>
      <w:sz w:val="28"/>
      <w:szCs w:val="28"/>
    </w:rPr>
  </w:style>
  <w:style w:type="paragraph" w:customStyle="1" w:styleId="pnaslov">
    <w:name w:val="p_naslov"/>
    <w:basedOn w:val="Navaden"/>
    <w:rsid w:val="002762CA"/>
    <w:pPr>
      <w:spacing w:after="120" w:line="240" w:lineRule="auto"/>
      <w:jc w:val="center"/>
    </w:pPr>
    <w:rPr>
      <w:rFonts w:ascii="Arial" w:eastAsia="Arial" w:hAnsi="Arial" w:cs="Arial"/>
      <w:sz w:val="18"/>
      <w:szCs w:val="18"/>
      <w:lang w:eastAsia="sl-SI"/>
    </w:rPr>
  </w:style>
  <w:style w:type="character" w:customStyle="1" w:styleId="fpodnaslov">
    <w:name w:val="f_podnaslov"/>
    <w:rsid w:val="002762CA"/>
    <w:rPr>
      <w:b/>
      <w:sz w:val="24"/>
      <w:szCs w:val="24"/>
    </w:rPr>
  </w:style>
  <w:style w:type="paragraph" w:customStyle="1" w:styleId="ppodnaslov">
    <w:name w:val="p_podnaslov"/>
    <w:basedOn w:val="Navaden"/>
    <w:rsid w:val="002762CA"/>
    <w:pPr>
      <w:spacing w:after="6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">
    <w:name w:val="p_normal"/>
    <w:basedOn w:val="Navaden"/>
    <w:rsid w:val="002762CA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right">
    <w:name w:val="p_normal_right"/>
    <w:basedOn w:val="Navaden"/>
    <w:rsid w:val="002762CA"/>
    <w:pPr>
      <w:spacing w:after="0" w:line="240" w:lineRule="auto"/>
      <w:jc w:val="right"/>
    </w:pPr>
    <w:rPr>
      <w:rFonts w:ascii="Arial" w:eastAsia="Arial" w:hAnsi="Arial" w:cs="Arial"/>
      <w:sz w:val="18"/>
      <w:szCs w:val="18"/>
      <w:lang w:eastAsia="sl-SI"/>
    </w:rPr>
  </w:style>
  <w:style w:type="table" w:customStyle="1" w:styleId="tabela">
    <w:name w:val="tabela"/>
    <w:uiPriority w:val="99"/>
    <w:rsid w:val="002762CA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Knj2</dc:creator>
  <cp:keywords/>
  <dc:description/>
  <cp:lastModifiedBy>Knj2</cp:lastModifiedBy>
  <cp:revision>10</cp:revision>
  <dcterms:created xsi:type="dcterms:W3CDTF">2025-05-23T07:33:00Z</dcterms:created>
  <dcterms:modified xsi:type="dcterms:W3CDTF">2025-06-09T05:48:00Z</dcterms:modified>
</cp:coreProperties>
</file>